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A3C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1F097B">
        <w:rPr>
          <w:rStyle w:val="Strong"/>
          <w:color w:val="000000"/>
        </w:rPr>
        <w:t>CỘNG HOÀ XÃ HỘI CHỦ NGHĨA VIỆT NAM</w:t>
      </w:r>
    </w:p>
    <w:p w14:paraId="1EA6B392" w14:textId="1E25B2DB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center"/>
        <w:rPr>
          <w:b/>
          <w:bCs/>
          <w:color w:val="000000"/>
        </w:rPr>
      </w:pPr>
      <w:r w:rsidRPr="001F097B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3003" wp14:editId="2564D879">
                <wp:simplePos x="0" y="0"/>
                <wp:positionH relativeFrom="column">
                  <wp:posOffset>2266315</wp:posOffset>
                </wp:positionH>
                <wp:positionV relativeFrom="paragraph">
                  <wp:posOffset>196215</wp:posOffset>
                </wp:positionV>
                <wp:extent cx="13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414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5pt,15.45pt" to="28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1F097B">
        <w:rPr>
          <w:b/>
          <w:bCs/>
          <w:color w:val="000000"/>
        </w:rPr>
        <w:t>Độc lập – Tự do – Hạnh phúc</w:t>
      </w:r>
    </w:p>
    <w:p w14:paraId="491F23B6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1F097B">
        <w:rPr>
          <w:rStyle w:val="Strong"/>
          <w:color w:val="000000"/>
        </w:rPr>
        <w:t>GIẤY UỶ QUYỀN</w:t>
      </w:r>
    </w:p>
    <w:p w14:paraId="701E4CE1" w14:textId="62DCD086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1F097B">
        <w:rPr>
          <w:rStyle w:val="Strong"/>
          <w:color w:val="000000"/>
        </w:rPr>
        <w:t>Đăng ký người phụ thuộc</w:t>
      </w:r>
    </w:p>
    <w:p w14:paraId="5578597C" w14:textId="2A7A18FF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BÊN ỦY QUYỀN (BÊN A):</w:t>
      </w:r>
      <w:r w:rsidR="0025380D" w:rsidRPr="001F097B">
        <w:rPr>
          <w:rStyle w:val="Strong"/>
          <w:color w:val="000000"/>
        </w:rPr>
        <w:t xml:space="preserve"> ……………………………………………………………………</w:t>
      </w:r>
    </w:p>
    <w:p w14:paraId="050DCCBB" w14:textId="183FF4E8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Ông/Bà:</w:t>
      </w:r>
      <w:r w:rsidR="0025380D" w:rsidRPr="001F097B">
        <w:rPr>
          <w:color w:val="000000"/>
        </w:rPr>
        <w:t xml:space="preserve"> ……………………………………………………….</w:t>
      </w:r>
      <w:r w:rsidRPr="001F097B">
        <w:rPr>
          <w:color w:val="000000"/>
        </w:rPr>
        <w:t xml:space="preserve"> Sinh ngày: </w:t>
      </w:r>
      <w:r w:rsidR="0025380D" w:rsidRPr="001F097B">
        <w:rPr>
          <w:color w:val="000000"/>
        </w:rPr>
        <w:t>……………………..</w:t>
      </w:r>
    </w:p>
    <w:p w14:paraId="7D73DDDF" w14:textId="3AE2658E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Mã số thuế:</w:t>
      </w:r>
      <w:r w:rsidR="0025380D" w:rsidRPr="001F097B">
        <w:rPr>
          <w:color w:val="000000"/>
        </w:rPr>
        <w:t xml:space="preserve"> ………………………………………</w:t>
      </w:r>
      <w:r w:rsidRPr="001F097B">
        <w:rPr>
          <w:color w:val="000000"/>
        </w:rPr>
        <w:t xml:space="preserve"> ngày cấp: </w:t>
      </w:r>
      <w:r w:rsidR="0025380D" w:rsidRPr="001F097B">
        <w:rPr>
          <w:color w:val="000000"/>
        </w:rPr>
        <w:t>…………………………………...</w:t>
      </w:r>
    </w:p>
    <w:p w14:paraId="6113C033" w14:textId="4159F552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 xml:space="preserve">CMND/CCCD </w:t>
      </w:r>
      <w:r w:rsidR="0025380D" w:rsidRPr="001F097B">
        <w:rPr>
          <w:color w:val="000000"/>
        </w:rPr>
        <w:t>s</w:t>
      </w:r>
      <w:r w:rsidRPr="001F097B">
        <w:rPr>
          <w:color w:val="000000"/>
        </w:rPr>
        <w:t xml:space="preserve">ố: </w:t>
      </w:r>
      <w:r w:rsidR="0025380D" w:rsidRPr="001F097B">
        <w:rPr>
          <w:color w:val="000000"/>
        </w:rPr>
        <w:t>………………………………………………………………………………</w:t>
      </w:r>
    </w:p>
    <w:p w14:paraId="4DC15F09" w14:textId="25A09B79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 xml:space="preserve">Cấp ngày: </w:t>
      </w:r>
      <w:r w:rsidR="0025380D" w:rsidRPr="001F097B">
        <w:rPr>
          <w:color w:val="000000"/>
        </w:rPr>
        <w:t>…………………………………………………</w:t>
      </w:r>
      <w:r w:rsidRPr="001F097B">
        <w:rPr>
          <w:color w:val="000000"/>
        </w:rPr>
        <w:t xml:space="preserve"> Cấp tại: </w:t>
      </w:r>
      <w:r w:rsidR="0025380D" w:rsidRPr="001F097B">
        <w:rPr>
          <w:color w:val="000000"/>
        </w:rPr>
        <w:t>……………………………</w:t>
      </w:r>
    </w:p>
    <w:p w14:paraId="0E67B570" w14:textId="7C69DBEB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 xml:space="preserve">Hộ khầu thường trú: </w:t>
      </w:r>
      <w:r w:rsidR="0025380D" w:rsidRPr="001F097B">
        <w:rPr>
          <w:color w:val="000000"/>
        </w:rPr>
        <w:t>…………………………………………………………………………….</w:t>
      </w:r>
    </w:p>
    <w:p w14:paraId="3BA84302" w14:textId="16C9D596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Chỗ ở hiện tại: …</w:t>
      </w:r>
      <w:r w:rsidR="0025380D" w:rsidRPr="001F097B">
        <w:rPr>
          <w:color w:val="000000"/>
        </w:rPr>
        <w:t>………………………………………………………………………………….</w:t>
      </w:r>
    </w:p>
    <w:p w14:paraId="6FDED852" w14:textId="02A04ED5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BÊN NHẬN ỦY QUYỀN (BÊN B):</w:t>
      </w:r>
      <w:r w:rsidR="0025380D" w:rsidRPr="001F097B">
        <w:rPr>
          <w:rStyle w:val="Strong"/>
          <w:color w:val="000000"/>
        </w:rPr>
        <w:t xml:space="preserve"> ……………………………………………………………</w:t>
      </w:r>
    </w:p>
    <w:p w14:paraId="531DAD3C" w14:textId="64063EAF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Tên đơn vị: …</w:t>
      </w:r>
      <w:r w:rsidR="0025380D" w:rsidRPr="001F097B">
        <w:rPr>
          <w:color w:val="000000"/>
        </w:rPr>
        <w:t>……………………………………………………………………………………...</w:t>
      </w:r>
    </w:p>
    <w:p w14:paraId="348BC2EB" w14:textId="3ED038EC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Mã số thuế: …</w:t>
      </w:r>
      <w:r w:rsidR="0025380D" w:rsidRPr="001F097B">
        <w:rPr>
          <w:color w:val="000000"/>
        </w:rPr>
        <w:t>……………………………………………………………………………………...</w:t>
      </w:r>
    </w:p>
    <w:p w14:paraId="70C18F54" w14:textId="63AFDA32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Địa chỉ trụ sở chính: …</w:t>
      </w:r>
      <w:r w:rsidR="0025380D" w:rsidRPr="001F097B">
        <w:rPr>
          <w:color w:val="000000"/>
        </w:rPr>
        <w:t>…………………………………………………………………………….</w:t>
      </w:r>
    </w:p>
    <w:p w14:paraId="4CA4812D" w14:textId="446AF02D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Đại diện pháp luật: …</w:t>
      </w:r>
      <w:r w:rsidR="0025380D" w:rsidRPr="001F097B">
        <w:rPr>
          <w:color w:val="000000"/>
        </w:rPr>
        <w:t>………………………………………………</w:t>
      </w:r>
      <w:r w:rsidRPr="001F097B">
        <w:rPr>
          <w:color w:val="000000"/>
        </w:rPr>
        <w:t xml:space="preserve"> Chức vụ: …</w:t>
      </w:r>
      <w:r w:rsidR="0025380D" w:rsidRPr="001F097B">
        <w:rPr>
          <w:color w:val="000000"/>
        </w:rPr>
        <w:t>…………………</w:t>
      </w:r>
    </w:p>
    <w:p w14:paraId="5DFC7855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ĐIỀU 1: NỘI DUNG VÀ PHẠM VI ỦY QUYỀN</w:t>
      </w:r>
    </w:p>
    <w:p w14:paraId="39A13EAE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Bên A ủy quyền cho Bên B thực hiện các công việc sau đây:</w:t>
      </w:r>
    </w:p>
    <w:p w14:paraId="42F9A088" w14:textId="2BD916FD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Làm việc với Chi cục thuế: …</w:t>
      </w:r>
      <w:r w:rsidR="0025380D" w:rsidRPr="001F097B">
        <w:rPr>
          <w:color w:val="000000"/>
        </w:rPr>
        <w:t>……………………………..</w:t>
      </w:r>
      <w:r w:rsidRPr="001F097B">
        <w:rPr>
          <w:color w:val="000000"/>
        </w:rPr>
        <w:t xml:space="preserve"> để làm thủ tục đăng ký người phụ thuộc</w:t>
      </w:r>
      <w:r w:rsidR="0025380D" w:rsidRPr="001F097B">
        <w:rPr>
          <w:color w:val="000000"/>
        </w:rPr>
        <w:t xml:space="preserve"> </w:t>
      </w:r>
      <w:r w:rsidRPr="001F097B">
        <w:rPr>
          <w:color w:val="000000"/>
        </w:rPr>
        <w:t>giảm trừ gia cảnh cho ông/bà: ….. với các thông tin của người phụ</w:t>
      </w:r>
      <w:r w:rsidR="0025380D" w:rsidRPr="001F097B">
        <w:rPr>
          <w:color w:val="000000"/>
        </w:rPr>
        <w:t xml:space="preserve"> </w:t>
      </w:r>
      <w:r w:rsidRPr="001F097B">
        <w:rPr>
          <w:color w:val="000000"/>
        </w:rPr>
        <w:t>thuộc như sau:</w:t>
      </w:r>
    </w:p>
    <w:p w14:paraId="7D906C40" w14:textId="48FD9F1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+ Họ tên: …</w:t>
      </w:r>
      <w:r w:rsidR="0025380D" w:rsidRPr="001F097B">
        <w:rPr>
          <w:color w:val="000000"/>
        </w:rPr>
        <w:t>……………………………………………</w:t>
      </w:r>
      <w:r w:rsidRPr="001F097B">
        <w:rPr>
          <w:color w:val="000000"/>
        </w:rPr>
        <w:t xml:space="preserve"> Sinh ngày: …</w:t>
      </w:r>
      <w:r w:rsidR="0025380D" w:rsidRPr="001F097B">
        <w:rPr>
          <w:color w:val="000000"/>
        </w:rPr>
        <w:t>……………………………</w:t>
      </w:r>
    </w:p>
    <w:p w14:paraId="2895D434" w14:textId="735367D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lastRenderedPageBreak/>
        <w:t>+ Quan hệ với người nộp thuế: …</w:t>
      </w:r>
      <w:r w:rsidR="0025380D" w:rsidRPr="001F097B">
        <w:rPr>
          <w:color w:val="000000"/>
        </w:rPr>
        <w:t>…………………………..</w:t>
      </w:r>
    </w:p>
    <w:p w14:paraId="16FA9999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Với các thông tin trên Giấy khai sinh cụ thể như sau:</w:t>
      </w:r>
    </w:p>
    <w:p w14:paraId="26E339BB" w14:textId="381D1F6B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+ Số: …</w:t>
      </w:r>
      <w:r w:rsidR="0025380D" w:rsidRPr="001F097B">
        <w:rPr>
          <w:color w:val="000000"/>
        </w:rPr>
        <w:t xml:space="preserve">………………………………………………. </w:t>
      </w:r>
      <w:r w:rsidRPr="001F097B">
        <w:rPr>
          <w:color w:val="000000"/>
        </w:rPr>
        <w:t>Quyển số: …</w:t>
      </w:r>
      <w:r w:rsidR="0025380D" w:rsidRPr="001F097B">
        <w:rPr>
          <w:color w:val="000000"/>
        </w:rPr>
        <w:t>……………………………</w:t>
      </w:r>
    </w:p>
    <w:p w14:paraId="762A88C8" w14:textId="0FC81126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+ Nơi đăng ký khai sinh: …</w:t>
      </w:r>
      <w:r w:rsidR="0025380D" w:rsidRPr="001F097B">
        <w:rPr>
          <w:color w:val="000000"/>
        </w:rPr>
        <w:t>………………………………………………………………………</w:t>
      </w:r>
    </w:p>
    <w:p w14:paraId="58CE564B" w14:textId="7CB4F85C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Thời điểm bắt đầu tính giảm trừ: …</w:t>
      </w:r>
      <w:r w:rsidR="0025380D" w:rsidRPr="001F097B">
        <w:rPr>
          <w:color w:val="000000"/>
        </w:rPr>
        <w:t>………………………………………………………………</w:t>
      </w:r>
    </w:p>
    <w:p w14:paraId="7ED15BFA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ĐIỀU 2: THỜI HẠN UỶ QUYỀN</w:t>
      </w:r>
    </w:p>
    <w:p w14:paraId="40C272C4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Kể từ ngày …. tháng …… năm …… đến ngày …. tháng …… năm ……</w:t>
      </w:r>
    </w:p>
    <w:p w14:paraId="7EB9A73C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ĐIỀU 3: NGHĨA VỤ CỦA CÁC BÊN</w:t>
      </w:r>
    </w:p>
    <w:p w14:paraId="3351A76D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Bên A và bên B chịu trách nhiệm trước pháp luật về những lời cam đoan sau đây:</w:t>
      </w:r>
    </w:p>
    <w:p w14:paraId="5E90D989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Bên A chịu trách nhiệm cho Bên B thực hiện trong phạm vi được ủy quyền.</w:t>
      </w:r>
    </w:p>
    <w:p w14:paraId="75F64DE9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Bên B thực hiện công việc được ủy quyền phải báo cáo cho Bên A về việc thực hiện công</w:t>
      </w:r>
    </w:p>
    <w:p w14:paraId="0517C821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việc nêu trên.</w:t>
      </w:r>
    </w:p>
    <w:p w14:paraId="7C653D6D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Việc giao kết Giấy ủy quyền này hoàn toàn tự nguyện, không bị lừa dối hoặc ép buộc.</w:t>
      </w:r>
    </w:p>
    <w:p w14:paraId="52F27B94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Thực hiện đúng và đầy đủ tất cả các thỏa thuận đã ghi trong Giấy ủy quyền này.</w:t>
      </w:r>
    </w:p>
    <w:p w14:paraId="3B7BB5B5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rStyle w:val="Strong"/>
          <w:color w:val="000000"/>
        </w:rPr>
        <w:t>ĐIỀU 4: ĐIỀU KHOẢN CHUNG</w:t>
      </w:r>
    </w:p>
    <w:p w14:paraId="13F6AB89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Hai bên công nhận đã hiểu rõ quyền, nghĩa vụ và lợi ích hợp pháp của mình, ý nghĩa và hậu</w:t>
      </w:r>
    </w:p>
    <w:p w14:paraId="791F64E2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quả pháp lý của việc giao kết Giấy ủy quyền này.</w:t>
      </w:r>
    </w:p>
    <w:p w14:paraId="446E2232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Hai bên đã tự đọc Giấy ủy quyền, đã hiểu và đồng ý tất cả các điều khoản ghi trong Giấy và</w:t>
      </w:r>
    </w:p>
    <w:p w14:paraId="5022A7D0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ký vào Giấy ủy quyền này.</w:t>
      </w:r>
    </w:p>
    <w:p w14:paraId="5C8CB39F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– Giấy ủy quyền này có hiệu lực kể từ ngày hai bên ký.</w:t>
      </w:r>
    </w:p>
    <w:p w14:paraId="1CD3CB88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lastRenderedPageBreak/>
        <w:t>                                                                                                           …, ngày …. tháng …. năm ….</w:t>
      </w:r>
    </w:p>
    <w:p w14:paraId="0433E20C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BÊN UỶ QUYỀN                                                                          BÊN NHẬN UỶ QUYỀN</w:t>
      </w:r>
    </w:p>
    <w:p w14:paraId="55739E54" w14:textId="77777777" w:rsidR="009B7F43" w:rsidRPr="001F097B" w:rsidRDefault="009B7F43" w:rsidP="009B7F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1F097B">
        <w:rPr>
          <w:color w:val="000000"/>
        </w:rPr>
        <w:t>(Ký, ghi rõ họ tên)                                                                      (Ký, đóng dấu, ghi rõ họ tên)</w:t>
      </w:r>
    </w:p>
    <w:p w14:paraId="749211C6" w14:textId="7A9E8CC4" w:rsidR="009B7F43" w:rsidRDefault="009B7F43"/>
    <w:sectPr w:rsidR="009B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43"/>
    <w:rsid w:val="001F097B"/>
    <w:rsid w:val="0025380D"/>
    <w:rsid w:val="009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63F5"/>
  <w15:chartTrackingRefBased/>
  <w15:docId w15:val="{B31A2167-F69B-49B3-8676-205C8F5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F43"/>
    <w:rPr>
      <w:b/>
      <w:bCs/>
    </w:rPr>
  </w:style>
  <w:style w:type="paragraph" w:customStyle="1" w:styleId="textreadmorep">
    <w:name w:val="text_read_more_p"/>
    <w:basedOn w:val="Normal"/>
    <w:rsid w:val="009B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more">
    <w:name w:val="text_read_more"/>
    <w:basedOn w:val="DefaultParagraphFont"/>
    <w:rsid w:val="009B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Lê</dc:creator>
  <cp:keywords/>
  <dc:description/>
  <cp:lastModifiedBy>Trang Lê</cp:lastModifiedBy>
  <cp:revision>1</cp:revision>
  <dcterms:created xsi:type="dcterms:W3CDTF">2022-09-08T01:49:00Z</dcterms:created>
  <dcterms:modified xsi:type="dcterms:W3CDTF">2022-09-08T02:01:00Z</dcterms:modified>
</cp:coreProperties>
</file>